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03A0">
      <w:pPr>
        <w:pStyle w:val="3"/>
        <w:ind w:firstLine="0" w:firstLineChars="0"/>
        <w:rPr>
          <w:rFonts w:hint="default" w:ascii="Times New Roman" w:hAnsi="Times New Roman" w:eastAsia="黑体" w:cs="Times New Roman"/>
          <w:b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sz w:val="28"/>
          <w:szCs w:val="28"/>
          <w:lang w:val="en-US" w:eastAsia="zh-CN"/>
        </w:rPr>
        <w:t>2</w:t>
      </w:r>
    </w:p>
    <w:p w14:paraId="24F81536">
      <w:pPr>
        <w:rPr>
          <w:rFonts w:hint="default" w:ascii="Times New Roman" w:hAnsi="Times New Roman" w:cs="Times New Roman"/>
        </w:rPr>
      </w:pPr>
    </w:p>
    <w:p w14:paraId="40AEC892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24"/>
        </w:rPr>
      </w:pPr>
    </w:p>
    <w:p w14:paraId="2DBAA58C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24"/>
        </w:rPr>
      </w:pPr>
    </w:p>
    <w:p w14:paraId="49DABD24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24"/>
        </w:rPr>
      </w:pPr>
    </w:p>
    <w:p w14:paraId="185A8996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24"/>
        </w:rPr>
      </w:pPr>
    </w:p>
    <w:p w14:paraId="5E346CEC"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贵州省制造业创新中心认定申请书</w:t>
      </w:r>
    </w:p>
    <w:p w14:paraId="35F3FF06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4C33340D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1ABF67D2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54"/>
      </w:tblGrid>
      <w:tr w14:paraId="0D0C5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6FB5D5">
            <w:pPr>
              <w:spacing w:before="120" w:beforeLines="50" w:line="300" w:lineRule="exact"/>
              <w:ind w:left="560" w:right="34" w:hanging="560" w:hangingChars="200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46DBF94E">
            <w:pPr>
              <w:spacing w:before="120" w:beforeLines="50" w:line="300" w:lineRule="exact"/>
              <w:ind w:right="34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创新中心名称：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190D667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 w14:paraId="65C6F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004529B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创新中心类型：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4D33EB09">
            <w:pPr>
              <w:spacing w:before="120" w:beforeLines="50" w:line="480" w:lineRule="exact"/>
              <w:ind w:firstLine="560" w:firstLineChars="200"/>
              <w:rPr>
                <w:rFonts w:hint="default" w:ascii="Times New Roman" w:hAnsi="Times New Roman" w:eastAsia="黑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综合型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专业型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□</w:t>
            </w:r>
          </w:p>
        </w:tc>
      </w:tr>
      <w:tr w14:paraId="0C37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02A0CB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所属行业领域：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01B06FF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 w14:paraId="5E9E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DD2176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发起单位：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48A196F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 w14:paraId="4F48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30D0C2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负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责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人：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280C484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 w14:paraId="54535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DF6117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联 系 人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24613EF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 w14:paraId="7FD3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3B7D1">
            <w:pPr>
              <w:spacing w:before="120" w:beforeLines="50" w:line="480" w:lineRule="exact"/>
              <w:jc w:val="distribut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0682216">
            <w:pPr>
              <w:spacing w:before="120" w:beforeLines="50" w:line="480" w:lineRule="exact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</w:tbl>
    <w:p w14:paraId="2AD71B1C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5AAE300C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35162CFE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1830D4F7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63B8325F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</w:p>
    <w:p w14:paraId="4F00505E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2034B25E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35A97ACF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3512E5F4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1967EEE8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1BDDB8BA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贵州省工业和信息化厅制</w:t>
      </w:r>
    </w:p>
    <w:p w14:paraId="5AA4B55C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二〇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二五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年</w:t>
      </w:r>
    </w:p>
    <w:p w14:paraId="4C7AB9E5">
      <w:pPr>
        <w:widowControl/>
        <w:jc w:val="left"/>
        <w:rPr>
          <w:rFonts w:hint="default" w:ascii="Times New Roman" w:hAnsi="Times New Roman" w:cs="Times New Roman"/>
        </w:rPr>
      </w:pPr>
    </w:p>
    <w:p w14:paraId="04A63A1C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</w:pPr>
    </w:p>
    <w:p w14:paraId="78E2F0B3">
      <w:pPr>
        <w:widowControl/>
        <w:jc w:val="left"/>
        <w:rPr>
          <w:rFonts w:hint="default" w:ascii="Times New Roman" w:hAnsi="Times New Roman" w:cs="Times New Roman"/>
          <w:kern w:val="0"/>
          <w:sz w:val="20"/>
          <w:szCs w:val="20"/>
        </w:rPr>
        <w:sectPr>
          <w:footerReference r:id="rId3" w:type="default"/>
          <w:pgSz w:w="11906" w:h="16838"/>
          <w:pgMar w:top="1814" w:right="1531" w:bottom="1304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359C4103">
      <w:pPr>
        <w:adjustRightInd w:val="0"/>
        <w:snapToGrid w:val="0"/>
        <w:rPr>
          <w:rFonts w:hint="default" w:ascii="Times New Roman" w:hAnsi="Times New Roman" w:eastAsia="仿宋" w:cs="Times New Roman"/>
          <w:b/>
          <w:sz w:val="28"/>
        </w:rPr>
      </w:pPr>
    </w:p>
    <w:p w14:paraId="1996B053">
      <w:pPr>
        <w:jc w:val="center"/>
        <w:rPr>
          <w:rFonts w:hint="default" w:ascii="Times New Roman" w:hAnsi="Times New Roman" w:eastAsia="仿宋" w:cs="Times New Roman"/>
          <w:b/>
          <w:szCs w:val="32"/>
        </w:rPr>
      </w:pPr>
    </w:p>
    <w:p w14:paraId="6C2FABD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贵州省制造业创新中心认定申请</w:t>
      </w:r>
    </w:p>
    <w:p w14:paraId="3BCC899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真实性承诺书</w:t>
      </w:r>
    </w:p>
    <w:p w14:paraId="7CEA8620">
      <w:pPr>
        <w:adjustRightInd w:val="0"/>
        <w:snapToGrid w:val="0"/>
        <w:spacing w:line="560" w:lineRule="exact"/>
        <w:rPr>
          <w:rFonts w:hint="default" w:ascii="Times New Roman" w:hAnsi="Times New Roman" w:eastAsia="华文中宋" w:cs="Times New Roman"/>
          <w:b/>
          <w:sz w:val="40"/>
          <w:szCs w:val="40"/>
        </w:rPr>
      </w:pPr>
    </w:p>
    <w:p w14:paraId="604E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贵州省工业和信息化厅：</w:t>
      </w:r>
    </w:p>
    <w:p w14:paraId="569C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本单位为申请“贵州省制造业创新中心”认定而组织填报的有关数据和材料真实、合法、可靠。如有不实之处，由本单位承担有关责任和后果。</w:t>
      </w:r>
    </w:p>
    <w:p w14:paraId="7753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DE1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7FDB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申请单位（盖章）：</w:t>
      </w:r>
    </w:p>
    <w:p w14:paraId="6ACA7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88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法人代表（签字）：</w:t>
      </w:r>
    </w:p>
    <w:p w14:paraId="31C8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D77B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441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时间：     年   月   日</w:t>
      </w:r>
    </w:p>
    <w:p w14:paraId="4B895BFC">
      <w:pPr>
        <w:adjustRightInd w:val="0"/>
        <w:snapToGrid w:val="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1CD7793B">
      <w:pPr>
        <w:adjustRightInd w:val="0"/>
        <w:snapToGrid w:val="0"/>
        <w:rPr>
          <w:rFonts w:hint="default" w:ascii="Times New Roman" w:hAnsi="Times New Roman" w:eastAsia="仿宋" w:cs="Times New Roman"/>
          <w:b/>
          <w:szCs w:val="32"/>
        </w:rPr>
      </w:pPr>
    </w:p>
    <w:p w14:paraId="7A9624B9">
      <w:pPr>
        <w:adjustRightInd w:val="0"/>
        <w:snapToGrid w:val="0"/>
        <w:rPr>
          <w:rFonts w:hint="default" w:ascii="Times New Roman" w:hAnsi="Times New Roman" w:eastAsia="仿宋" w:cs="Times New Roman"/>
          <w:b/>
          <w:szCs w:val="32"/>
        </w:rPr>
        <w:sectPr>
          <w:pgSz w:w="11906" w:h="16838"/>
          <w:pgMar w:top="1814" w:right="1531" w:bottom="1304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68AFCA0">
      <w:pPr>
        <w:pStyle w:val="4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一、贵州省制造业创新中心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工作成效表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"/>
        <w:gridCol w:w="676"/>
        <w:gridCol w:w="39"/>
        <w:gridCol w:w="421"/>
        <w:gridCol w:w="850"/>
        <w:gridCol w:w="1249"/>
        <w:gridCol w:w="311"/>
        <w:gridCol w:w="567"/>
        <w:gridCol w:w="202"/>
        <w:gridCol w:w="720"/>
        <w:gridCol w:w="360"/>
        <w:gridCol w:w="1239"/>
      </w:tblGrid>
      <w:tr w14:paraId="44328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0" w:type="dxa"/>
            <w:noWrap w:val="0"/>
            <w:vAlign w:val="center"/>
          </w:tcPr>
          <w:p w14:paraId="3F12E43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申请单位名称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 w14:paraId="0552A7A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16A479C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372FAB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所属行业</w:t>
            </w:r>
          </w:p>
          <w:p w14:paraId="12C6EE7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领域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 w14:paraId="52BD4243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159C5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30" w:type="dxa"/>
            <w:noWrap w:val="0"/>
            <w:vAlign w:val="center"/>
          </w:tcPr>
          <w:p w14:paraId="2E1EA12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统一社会信用</w:t>
            </w:r>
          </w:p>
          <w:p w14:paraId="1D828B0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A71C411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0B2B9BAD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046EEB2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注册成立</w:t>
            </w:r>
          </w:p>
          <w:p w14:paraId="5F8FF7D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249" w:type="dxa"/>
            <w:noWrap w:val="0"/>
            <w:vAlign w:val="center"/>
          </w:tcPr>
          <w:p w14:paraId="13062C7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 年 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2A4907E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注册资金</w:t>
            </w:r>
          </w:p>
          <w:p w14:paraId="7052542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7F31977A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6B6A1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 w14:paraId="4AB4302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Cs w:val="21"/>
              </w:rPr>
              <w:t>经济类型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7B933E8D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Cs w:val="21"/>
              </w:rPr>
              <w:t>□国有企业     □国有控股企业     □民营企业    □其他（     ）</w:t>
            </w:r>
          </w:p>
        </w:tc>
      </w:tr>
      <w:tr w14:paraId="334CD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 w14:paraId="7274877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注册地址</w:t>
            </w:r>
          </w:p>
        </w:tc>
        <w:tc>
          <w:tcPr>
            <w:tcW w:w="5040" w:type="dxa"/>
            <w:gridSpan w:val="9"/>
            <w:noWrap w:val="0"/>
            <w:vAlign w:val="center"/>
          </w:tcPr>
          <w:p w14:paraId="2D98A667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41D49F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6532A483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46B25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 w14:paraId="6AFF0DA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通信地址</w:t>
            </w:r>
          </w:p>
        </w:tc>
        <w:tc>
          <w:tcPr>
            <w:tcW w:w="5040" w:type="dxa"/>
            <w:gridSpan w:val="9"/>
            <w:noWrap w:val="0"/>
            <w:vAlign w:val="center"/>
          </w:tcPr>
          <w:p w14:paraId="06BE58F1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189847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2E950EA0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08416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30" w:type="dxa"/>
            <w:noWrap w:val="0"/>
            <w:vAlign w:val="center"/>
          </w:tcPr>
          <w:p w14:paraId="19D00BEA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法人代表姓名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4BCE3A34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 w14:paraId="75BA3B5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联系电话</w:t>
            </w:r>
          </w:p>
          <w:p w14:paraId="3F3B155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（含手机）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2B1F3C91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5CF8C6C0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 w14:paraId="5980907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6AD3D5D8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44D33082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5AD80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0" w:type="dxa"/>
            <w:noWrap w:val="0"/>
            <w:vAlign w:val="center"/>
          </w:tcPr>
          <w:p w14:paraId="5C2DEFA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法人代表</w:t>
            </w:r>
          </w:p>
          <w:p w14:paraId="77DE1B6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6761C0DB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366C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 w14:paraId="379FBC42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日常工作</w:t>
            </w:r>
          </w:p>
          <w:p w14:paraId="526F87E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2711" w:type="dxa"/>
            <w:gridSpan w:val="5"/>
            <w:noWrap w:val="0"/>
            <w:vAlign w:val="center"/>
          </w:tcPr>
          <w:p w14:paraId="2E6DB755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姓名：</w:t>
            </w:r>
          </w:p>
        </w:tc>
        <w:tc>
          <w:tcPr>
            <w:tcW w:w="1249" w:type="dxa"/>
            <w:noWrap w:val="0"/>
            <w:vAlign w:val="center"/>
          </w:tcPr>
          <w:p w14:paraId="28859F2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 w14:paraId="5B83211B">
            <w:pP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0211C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21F4B0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dxa"/>
            <w:gridSpan w:val="5"/>
            <w:noWrap w:val="0"/>
            <w:vAlign w:val="center"/>
          </w:tcPr>
          <w:p w14:paraId="24C2E801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固定电话：</w:t>
            </w:r>
          </w:p>
          <w:p w14:paraId="317A783F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手机号码：</w:t>
            </w:r>
          </w:p>
        </w:tc>
        <w:tc>
          <w:tcPr>
            <w:tcW w:w="1249" w:type="dxa"/>
            <w:noWrap w:val="0"/>
            <w:vAlign w:val="center"/>
          </w:tcPr>
          <w:p w14:paraId="3E07D0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传真号码</w:t>
            </w:r>
          </w:p>
          <w:p w14:paraId="0CB69D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及Email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 w14:paraId="7DFB7429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1C318B6E">
            <w:pPr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A31F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 w14:paraId="377A298D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申请认定时的</w:t>
            </w:r>
          </w:p>
          <w:p w14:paraId="762FCD2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成员单位及</w:t>
            </w:r>
          </w:p>
          <w:p w14:paraId="32518760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股权结构</w:t>
            </w:r>
          </w:p>
        </w:tc>
        <w:tc>
          <w:tcPr>
            <w:tcW w:w="725" w:type="dxa"/>
            <w:noWrap w:val="0"/>
            <w:vAlign w:val="center"/>
          </w:tcPr>
          <w:p w14:paraId="27BAF86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 w14:paraId="69FC400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5DE7E65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 w14:paraId="61D23D5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出资金额（万元）、股权占比（%）</w:t>
            </w:r>
          </w:p>
        </w:tc>
      </w:tr>
      <w:tr w14:paraId="39121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41CFFB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A6571D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 w14:paraId="47AD55A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发起单位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5B5872AA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1597FFED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3FB2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644CC7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24F0C60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36" w:type="dxa"/>
            <w:gridSpan w:val="3"/>
            <w:vMerge w:val="restart"/>
            <w:noWrap w:val="0"/>
            <w:vAlign w:val="center"/>
          </w:tcPr>
          <w:p w14:paraId="73CCD91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40484503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2EFA8135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713F5E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5349407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8B790D0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2762587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363EA940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5FB5017F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3F1DF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31ACCD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FBD050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3A08B05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51F9BBC2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6840BEFB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1608D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17EA151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FA9B6B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75F4FB6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5C849056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01BB598F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6CA02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5CBA650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7B3FABD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565FB1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102AB3C1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69D9EFCF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6FFC9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43426C2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B5EF18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09B0B5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299D96EB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3621D1F6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506D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2DFB788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3894D9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1F4D38B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139D6D35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234666A4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2FF79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5F3AC10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12257D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 w14:paraId="1393EE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4097B92C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 w14:paraId="0CC5E3B9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73EAB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30" w:type="dxa"/>
            <w:noWrap w:val="0"/>
            <w:vAlign w:val="center"/>
          </w:tcPr>
          <w:p w14:paraId="7381B0A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创建期间取得的成果类型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105D381D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□专利        □技术标准     □新技术    □新产品     □新工艺  </w:t>
            </w:r>
          </w:p>
          <w:p w14:paraId="76EA6EBF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□新装置      □新系统       □其他（      ）</w:t>
            </w:r>
          </w:p>
        </w:tc>
      </w:tr>
      <w:tr w14:paraId="13854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30" w:type="dxa"/>
            <w:noWrap w:val="0"/>
            <w:vAlign w:val="center"/>
          </w:tcPr>
          <w:p w14:paraId="7FA57B1A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专利产出</w:t>
            </w:r>
          </w:p>
          <w:p w14:paraId="2D9F77B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7B95D35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申请：国外发明专利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件、国内发明专利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件、其他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</w:t>
            </w:r>
          </w:p>
          <w:p w14:paraId="09D49BF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授权：国外发明专利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件、国内发明专利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件、其他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件。</w:t>
            </w:r>
          </w:p>
        </w:tc>
      </w:tr>
      <w:tr w14:paraId="0556B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noWrap w:val="0"/>
            <w:vAlign w:val="center"/>
          </w:tcPr>
          <w:p w14:paraId="59CEE74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技术标准</w:t>
            </w:r>
          </w:p>
          <w:p w14:paraId="2C46107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制定及数目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438075EC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□国际标准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    □国家标准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    □行业标准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</w:t>
            </w:r>
          </w:p>
          <w:p w14:paraId="289517E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□地方标准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    □团体标准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件；    □企业标准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件。</w:t>
            </w:r>
          </w:p>
        </w:tc>
      </w:tr>
      <w:tr w14:paraId="3184A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0" w:type="dxa"/>
            <w:noWrap w:val="0"/>
            <w:vAlign w:val="center"/>
          </w:tcPr>
          <w:p w14:paraId="156A755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论文及数量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0EFE09D1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2"/>
              </w:rPr>
              <w:t>SCI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篇；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2"/>
              </w:rPr>
              <w:t>EI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16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篇；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核心期刊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篇；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国际会议论文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</w:rPr>
              <w:t>篇。</w:t>
            </w:r>
          </w:p>
        </w:tc>
      </w:tr>
      <w:tr w14:paraId="70699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30" w:type="dxa"/>
            <w:noWrap w:val="0"/>
            <w:vAlign w:val="center"/>
          </w:tcPr>
          <w:p w14:paraId="7832009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获奖情况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3ED30AD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</w:rPr>
              <w:t>国家科技奖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</w:rPr>
              <w:t>项；省级科技奖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</w:rPr>
              <w:t>项；行业科技奖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Cs w:val="21"/>
              </w:rPr>
              <w:t>项。</w:t>
            </w:r>
          </w:p>
        </w:tc>
      </w:tr>
      <w:tr w14:paraId="3CA01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0" w:type="dxa"/>
            <w:noWrap w:val="0"/>
            <w:vAlign w:val="center"/>
          </w:tcPr>
          <w:p w14:paraId="655450C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在编人员</w:t>
            </w:r>
          </w:p>
        </w:tc>
        <w:tc>
          <w:tcPr>
            <w:tcW w:w="2711" w:type="dxa"/>
            <w:gridSpan w:val="5"/>
            <w:noWrap w:val="0"/>
            <w:vAlign w:val="center"/>
          </w:tcPr>
          <w:p w14:paraId="376E583D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 w14:paraId="16A0CD2C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技术专家委员会专家数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 w14:paraId="1140365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</w:tr>
      <w:tr w14:paraId="01BD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 w14:paraId="7FCD11F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0"/>
                <w:kern w:val="0"/>
                <w:szCs w:val="21"/>
              </w:rPr>
              <w:t>从事研发和相关技术创新活动的人员情况</w:t>
            </w:r>
          </w:p>
        </w:tc>
        <w:tc>
          <w:tcPr>
            <w:tcW w:w="1861" w:type="dxa"/>
            <w:gridSpan w:val="4"/>
            <w:vMerge w:val="restart"/>
            <w:noWrap w:val="0"/>
            <w:vAlign w:val="center"/>
          </w:tcPr>
          <w:p w14:paraId="7629E1C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人，</w:t>
            </w:r>
          </w:p>
          <w:p w14:paraId="2A8833C9">
            <w:pPr>
              <w:adjustRightInd w:val="0"/>
              <w:snapToGrid w:val="0"/>
              <w:spacing w:line="280" w:lineRule="exact"/>
              <w:ind w:firstLine="735" w:firstLineChars="350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其中：</w:t>
            </w:r>
          </w:p>
        </w:tc>
        <w:tc>
          <w:tcPr>
            <w:tcW w:w="850" w:type="dxa"/>
            <w:noWrap w:val="0"/>
            <w:vAlign w:val="center"/>
          </w:tcPr>
          <w:p w14:paraId="6BC0F62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4648" w:type="dxa"/>
            <w:gridSpan w:val="7"/>
            <w:noWrap w:val="0"/>
            <w:vAlign w:val="center"/>
          </w:tcPr>
          <w:p w14:paraId="14090B81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人、硕士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人、学士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人，其他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</w:tr>
      <w:tr w14:paraId="485D1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75A117E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 w14:paraId="15FB029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EAA612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4648" w:type="dxa"/>
            <w:gridSpan w:val="7"/>
            <w:noWrap w:val="0"/>
            <w:vAlign w:val="center"/>
          </w:tcPr>
          <w:p w14:paraId="4DC213D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人、中级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人、初级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人，其他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</w:tr>
      <w:tr w14:paraId="0A316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 w14:paraId="162D680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 w14:paraId="4831A7B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3D70E3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专职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F85C63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849" w:type="dxa"/>
            <w:gridSpan w:val="4"/>
            <w:noWrap w:val="0"/>
            <w:vAlign w:val="center"/>
          </w:tcPr>
          <w:p w14:paraId="54B0750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兼职（外聘）</w:t>
            </w:r>
          </w:p>
        </w:tc>
        <w:tc>
          <w:tcPr>
            <w:tcW w:w="1239" w:type="dxa"/>
            <w:noWrap w:val="0"/>
            <w:vAlign w:val="center"/>
          </w:tcPr>
          <w:p w14:paraId="5294929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人</w:t>
            </w:r>
          </w:p>
        </w:tc>
      </w:tr>
      <w:tr w14:paraId="07F15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30" w:type="dxa"/>
            <w:noWrap w:val="0"/>
            <w:vAlign w:val="center"/>
          </w:tcPr>
          <w:p w14:paraId="0B0E4595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试点期间年度研发投入、经济效益情况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1BD46D2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  <w:p w14:paraId="11F12E0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  <w:p w14:paraId="6BDD7D98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</w:tc>
      </w:tr>
      <w:tr w14:paraId="43764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30" w:type="dxa"/>
            <w:noWrap w:val="0"/>
            <w:vAlign w:val="center"/>
          </w:tcPr>
          <w:p w14:paraId="42962A0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对外合作交流的主要单位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7F08123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  <w:p w14:paraId="195A674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4184C2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DA5DE62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  <w:p w14:paraId="31D2488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  <w:p w14:paraId="1F7CBF88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  <w:u w:val="single"/>
              </w:rPr>
            </w:pPr>
          </w:p>
        </w:tc>
      </w:tr>
      <w:tr w14:paraId="24666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530" w:type="dxa"/>
            <w:noWrap w:val="0"/>
            <w:vAlign w:val="center"/>
          </w:tcPr>
          <w:p w14:paraId="6A69744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Cs w:val="21"/>
                <w:lang w:eastAsia="zh-CN"/>
              </w:rPr>
              <w:t>试点建设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工作</w:t>
            </w:r>
          </w:p>
          <w:p w14:paraId="222B9BCD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成效自我总体评价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 w14:paraId="40C22EFD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043AB00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14F9FBE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</w:tc>
      </w:tr>
      <w:tr w14:paraId="516C8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889" w:type="dxa"/>
            <w:gridSpan w:val="13"/>
            <w:noWrap w:val="0"/>
            <w:vAlign w:val="center"/>
          </w:tcPr>
          <w:p w14:paraId="263437E8">
            <w:pPr>
              <w:spacing w:line="320" w:lineRule="exact"/>
              <w:rPr>
                <w:rFonts w:hint="default" w:ascii="Times New Roman" w:hAnsi="Times New Roman" w:eastAsia="黑体" w:cs="Times New Roman"/>
                <w:bCs/>
                <w:snapToGrid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kern w:val="0"/>
              </w:rPr>
              <w:t>申请单位意见：</w:t>
            </w:r>
          </w:p>
          <w:p w14:paraId="2CD432D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2B6D82E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 xml:space="preserve">        </w:t>
            </w:r>
          </w:p>
          <w:p w14:paraId="2C46307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</w:p>
          <w:p w14:paraId="38E9F919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申请单位负责人（签名）：</w:t>
            </w:r>
          </w:p>
          <w:p w14:paraId="107D066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0"/>
                <w:szCs w:val="21"/>
              </w:rPr>
            </w:pPr>
          </w:p>
          <w:p w14:paraId="1E937E7A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0"/>
                <w:szCs w:val="21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>（申请单位公章）</w:t>
            </w:r>
          </w:p>
          <w:p w14:paraId="39E7E6A7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</w:pPr>
          </w:p>
          <w:p w14:paraId="296D443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8"/>
              </w:rPr>
              <w:t xml:space="preserve">                                 时间：        年   月  日</w:t>
            </w:r>
          </w:p>
        </w:tc>
      </w:tr>
      <w:tr w14:paraId="4AAD7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889" w:type="dxa"/>
            <w:gridSpan w:val="13"/>
            <w:noWrap w:val="0"/>
            <w:vAlign w:val="center"/>
          </w:tcPr>
          <w:p w14:paraId="7F2B1482">
            <w:pPr>
              <w:spacing w:line="320" w:lineRule="exact"/>
              <w:rPr>
                <w:rFonts w:hint="default" w:ascii="Times New Roman" w:hAnsi="Times New Roman" w:eastAsia="黑体" w:cs="Times New Roman"/>
                <w:snapToGrid w:val="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kern w:val="0"/>
              </w:rPr>
              <w:t>各市（州）、贵安新区工业和信息化主管部门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</w:rPr>
              <w:t>意见：</w:t>
            </w:r>
          </w:p>
          <w:p w14:paraId="7EDB220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BAA66B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D3E7AC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870666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93CDB7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7421E8A">
            <w:pPr>
              <w:widowControl/>
              <w:ind w:right="1090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2"/>
                <w:szCs w:val="21"/>
              </w:rPr>
              <w:t>（公章）</w:t>
            </w:r>
          </w:p>
          <w:p w14:paraId="1B06A396">
            <w:pPr>
              <w:widowControl/>
              <w:ind w:firstLine="6380" w:firstLineChars="290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2"/>
                <w:szCs w:val="21"/>
              </w:rPr>
              <w:t>年   月   日</w:t>
            </w:r>
          </w:p>
        </w:tc>
      </w:tr>
    </w:tbl>
    <w:p w14:paraId="495A08C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二、《贵州省制造业创新中心</w:t>
      </w:r>
      <w:r>
        <w:rPr>
          <w:rFonts w:hint="eastAsia" w:ascii="Times New Roman" w:cs="Times New Roman"/>
          <w:b w:val="0"/>
          <w:bCs w:val="0"/>
          <w:sz w:val="32"/>
          <w:szCs w:val="32"/>
          <w:lang w:eastAsia="zh-CN"/>
        </w:rPr>
        <w:t>试点建设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工作总结报告》提纲</w:t>
      </w:r>
    </w:p>
    <w:p w14:paraId="1AA58558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对照《贵州省制造业创新中心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试点建设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运行方案申报书》中所述的建设内容、计划目标、运行指标等，列表逐项进行自评，对创新中心创建工作进行综合性评价。</w:t>
      </w:r>
    </w:p>
    <w:p w14:paraId="400EF103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分类总结已经取得的各类成果和成效。主要包括：</w:t>
      </w:r>
    </w:p>
    <w:p w14:paraId="77FAF3E4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（1）试点期间每年度的营业收入、利润情况和研发费用总额及其占成本费用支出总额的比例；</w:t>
      </w:r>
    </w:p>
    <w:p w14:paraId="7FDE70C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（2）通过技术成果转化、企业孵化、企业委托研发、检测检验和为行业提供公共服务等方式获得的收入情况；</w:t>
      </w:r>
    </w:p>
    <w:p w14:paraId="3DBB6D18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（3）有关制度和机制建设情况；</w:t>
      </w:r>
    </w:p>
    <w:p w14:paraId="4D73FEDD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（4）人才培养和研发队伍建设情况；平台基本建设和自我可持续发展能力提升情况；</w:t>
      </w:r>
    </w:p>
    <w:p w14:paraId="0083F42E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147" w:rightChars="-7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（5）前沿技术和关键共性技术研发供给、转移扩散情况；技术创新路线图实施情况。取得的各类成果情况（包括知识产权、技术标准等）；</w:t>
      </w:r>
    </w:p>
    <w:p w14:paraId="55FC180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（6）创新中心与成员以外单位开展技术合作的情况；与国内外高校、科研机构或企业联合开展技术交流或合作的情况；</w:t>
      </w:r>
    </w:p>
    <w:p w14:paraId="0BF8674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（7）创新中心产生的经济和社会效益情况。</w:t>
      </w:r>
    </w:p>
    <w:p w14:paraId="7E62293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1" w:firstLineChars="196"/>
        <w:textAlignment w:val="auto"/>
        <w:rPr>
          <w:rFonts w:hint="default" w:ascii="Times New Roman" w:hAnsi="Times New Roman" w:cs="Times New Roman"/>
          <w:b w:val="0"/>
          <w:bCs w:val="0"/>
          <w:sz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</w:rPr>
        <w:t>三、主要附件</w:t>
      </w:r>
    </w:p>
    <w:p w14:paraId="0BB37E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单位营业执照复印件（可通过在线获取核验营业执照的，可不提供纸质营业执照复印件）；创建期间每年度的财务会计报表（包括研发经费投入情况报告）；购置的重大仪器设备（照片、型号、原值及票据）；重要的合同、合作协议及其执行情况；制度文本；研发队伍主要人员名单（姓名、所在部门、学位、职务职称）；申请和授权的专利证书（列表，附其中的发明专利证书复印件）；发表的论文；制定的各类技术标准文本；获得的各类研发立项/验收项目、技术成果与资质证书；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必要的材料。</w:t>
      </w:r>
    </w:p>
    <w:p w14:paraId="476357B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7AEEC4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6F24FDE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558178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7827D0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39BF3B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6185F1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9584E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7E47B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78FF3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1922A6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541B37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48B19C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04CC8D1">
      <w:pPr>
        <w:rPr>
          <w:rFonts w:hint="default" w:ascii="方正小标宋简体" w:eastAsia="方正小标宋简体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1207E">
    <w:pPr>
      <w:pStyle w:val="6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679DE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679DE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A70619B">
    <w:pPr>
      <w:pStyle w:val="6"/>
      <w:ind w:right="360" w:firstLine="360"/>
      <w:jc w:val="center"/>
      <w:rPr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7AC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75A4B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75A4B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Dc2ZTM5MmFmMzk4YzdiOTk1YWM2NDAzZTFkZDAifQ=="/>
  </w:docVars>
  <w:rsids>
    <w:rsidRoot w:val="00000000"/>
    <w:rsid w:val="00B701B7"/>
    <w:rsid w:val="00E27D07"/>
    <w:rsid w:val="010D6029"/>
    <w:rsid w:val="02464368"/>
    <w:rsid w:val="02B56BA2"/>
    <w:rsid w:val="031B2E59"/>
    <w:rsid w:val="03AC3036"/>
    <w:rsid w:val="043A0EB0"/>
    <w:rsid w:val="049408CD"/>
    <w:rsid w:val="04E65A48"/>
    <w:rsid w:val="05080FE1"/>
    <w:rsid w:val="053E0EA6"/>
    <w:rsid w:val="060D5A1E"/>
    <w:rsid w:val="061B11E8"/>
    <w:rsid w:val="062F259D"/>
    <w:rsid w:val="06CC2431"/>
    <w:rsid w:val="06ED33C1"/>
    <w:rsid w:val="09200E3B"/>
    <w:rsid w:val="09E06F53"/>
    <w:rsid w:val="0A2C5771"/>
    <w:rsid w:val="0A5C2A41"/>
    <w:rsid w:val="0B354AFA"/>
    <w:rsid w:val="0B74679A"/>
    <w:rsid w:val="0CB358A1"/>
    <w:rsid w:val="0D7C6A10"/>
    <w:rsid w:val="0DAE649D"/>
    <w:rsid w:val="0DB22432"/>
    <w:rsid w:val="0DDE3227"/>
    <w:rsid w:val="0E0013EF"/>
    <w:rsid w:val="0E4121B2"/>
    <w:rsid w:val="0EBE4E06"/>
    <w:rsid w:val="0F781459"/>
    <w:rsid w:val="0FD04DF1"/>
    <w:rsid w:val="101E1427"/>
    <w:rsid w:val="10284C2D"/>
    <w:rsid w:val="102E2DE9"/>
    <w:rsid w:val="105E41AB"/>
    <w:rsid w:val="10685029"/>
    <w:rsid w:val="106F0166"/>
    <w:rsid w:val="108D4A90"/>
    <w:rsid w:val="10947BCD"/>
    <w:rsid w:val="11E1440A"/>
    <w:rsid w:val="12071A36"/>
    <w:rsid w:val="12245ACE"/>
    <w:rsid w:val="127660BC"/>
    <w:rsid w:val="127A3815"/>
    <w:rsid w:val="128F4AEF"/>
    <w:rsid w:val="13F60B9E"/>
    <w:rsid w:val="15C03212"/>
    <w:rsid w:val="173E0892"/>
    <w:rsid w:val="17626C76"/>
    <w:rsid w:val="17C57F97"/>
    <w:rsid w:val="17F724BC"/>
    <w:rsid w:val="18544B3D"/>
    <w:rsid w:val="18AB0BF9"/>
    <w:rsid w:val="18BA4890"/>
    <w:rsid w:val="18C148F5"/>
    <w:rsid w:val="19236B78"/>
    <w:rsid w:val="1969067E"/>
    <w:rsid w:val="19D35C0A"/>
    <w:rsid w:val="19DE635C"/>
    <w:rsid w:val="1A937147"/>
    <w:rsid w:val="1ACC4407"/>
    <w:rsid w:val="1B33049D"/>
    <w:rsid w:val="1C204A0A"/>
    <w:rsid w:val="1C6074FD"/>
    <w:rsid w:val="1C760ACE"/>
    <w:rsid w:val="1CB17D58"/>
    <w:rsid w:val="1CCF2C57"/>
    <w:rsid w:val="1CD83537"/>
    <w:rsid w:val="1CF0262F"/>
    <w:rsid w:val="1D061E52"/>
    <w:rsid w:val="1DB45D52"/>
    <w:rsid w:val="1E195BB5"/>
    <w:rsid w:val="1E534403"/>
    <w:rsid w:val="1F656086"/>
    <w:rsid w:val="1F6966C8"/>
    <w:rsid w:val="2031368A"/>
    <w:rsid w:val="21464F13"/>
    <w:rsid w:val="218C5D32"/>
    <w:rsid w:val="222D1C2F"/>
    <w:rsid w:val="22947F00"/>
    <w:rsid w:val="229C0B63"/>
    <w:rsid w:val="23201794"/>
    <w:rsid w:val="23B048C6"/>
    <w:rsid w:val="2406098A"/>
    <w:rsid w:val="2408383A"/>
    <w:rsid w:val="248D2CC7"/>
    <w:rsid w:val="249C4E4A"/>
    <w:rsid w:val="24B54BBD"/>
    <w:rsid w:val="25BB4935"/>
    <w:rsid w:val="26AA1AA0"/>
    <w:rsid w:val="272C4BAB"/>
    <w:rsid w:val="27A24E6D"/>
    <w:rsid w:val="27CE7A10"/>
    <w:rsid w:val="288B3B53"/>
    <w:rsid w:val="2A1F4553"/>
    <w:rsid w:val="2A8D5961"/>
    <w:rsid w:val="2A9F5694"/>
    <w:rsid w:val="2B70070F"/>
    <w:rsid w:val="2BD92587"/>
    <w:rsid w:val="2BEE0681"/>
    <w:rsid w:val="2C081E67"/>
    <w:rsid w:val="2CBA4A07"/>
    <w:rsid w:val="2D7B23E8"/>
    <w:rsid w:val="2DAE378D"/>
    <w:rsid w:val="2DB80F46"/>
    <w:rsid w:val="2E112405"/>
    <w:rsid w:val="2E4C78E1"/>
    <w:rsid w:val="2E505623"/>
    <w:rsid w:val="2E556795"/>
    <w:rsid w:val="2E9077CD"/>
    <w:rsid w:val="2EBC05C2"/>
    <w:rsid w:val="2EF22A20"/>
    <w:rsid w:val="2FB83480"/>
    <w:rsid w:val="2FFF76E6"/>
    <w:rsid w:val="30843362"/>
    <w:rsid w:val="30AB6C8C"/>
    <w:rsid w:val="31540F86"/>
    <w:rsid w:val="31FB3AF8"/>
    <w:rsid w:val="33A855B9"/>
    <w:rsid w:val="34436D60"/>
    <w:rsid w:val="345842DF"/>
    <w:rsid w:val="349A13A6"/>
    <w:rsid w:val="3538296D"/>
    <w:rsid w:val="3575771D"/>
    <w:rsid w:val="35EF7E1E"/>
    <w:rsid w:val="360A255B"/>
    <w:rsid w:val="382C4A0B"/>
    <w:rsid w:val="38871C41"/>
    <w:rsid w:val="38C03B69"/>
    <w:rsid w:val="38FD0155"/>
    <w:rsid w:val="390C6932"/>
    <w:rsid w:val="393D49F6"/>
    <w:rsid w:val="3A2055E4"/>
    <w:rsid w:val="3A3758E9"/>
    <w:rsid w:val="3BA52E39"/>
    <w:rsid w:val="3BD3519D"/>
    <w:rsid w:val="3BDB4052"/>
    <w:rsid w:val="3BE60CA5"/>
    <w:rsid w:val="3BFD046C"/>
    <w:rsid w:val="3C526E05"/>
    <w:rsid w:val="3CB60D47"/>
    <w:rsid w:val="3D2D6B2F"/>
    <w:rsid w:val="3D7C3859"/>
    <w:rsid w:val="3DD57CCC"/>
    <w:rsid w:val="3E1201FF"/>
    <w:rsid w:val="3E6B790F"/>
    <w:rsid w:val="3E7C38CA"/>
    <w:rsid w:val="3E8D5AD7"/>
    <w:rsid w:val="3EFB6EE5"/>
    <w:rsid w:val="3F593C0C"/>
    <w:rsid w:val="40477F08"/>
    <w:rsid w:val="40A978E4"/>
    <w:rsid w:val="40BC08F6"/>
    <w:rsid w:val="415C79E3"/>
    <w:rsid w:val="41C52D17"/>
    <w:rsid w:val="41D37CA5"/>
    <w:rsid w:val="42044303"/>
    <w:rsid w:val="42605149"/>
    <w:rsid w:val="426D2D73"/>
    <w:rsid w:val="43301127"/>
    <w:rsid w:val="434A21E9"/>
    <w:rsid w:val="43A12CA5"/>
    <w:rsid w:val="44D0661A"/>
    <w:rsid w:val="44F93EC7"/>
    <w:rsid w:val="453E18DA"/>
    <w:rsid w:val="45AD35E1"/>
    <w:rsid w:val="45D466E2"/>
    <w:rsid w:val="463A3AB8"/>
    <w:rsid w:val="46DD3374"/>
    <w:rsid w:val="46FE3A16"/>
    <w:rsid w:val="47E32E09"/>
    <w:rsid w:val="48842B49"/>
    <w:rsid w:val="49315E92"/>
    <w:rsid w:val="49777AB0"/>
    <w:rsid w:val="497C627B"/>
    <w:rsid w:val="4A8113F1"/>
    <w:rsid w:val="4AAB1978"/>
    <w:rsid w:val="4B8D35BB"/>
    <w:rsid w:val="4C237A7B"/>
    <w:rsid w:val="4C3C0B3D"/>
    <w:rsid w:val="4C720843"/>
    <w:rsid w:val="4CA26BF2"/>
    <w:rsid w:val="4CA7245A"/>
    <w:rsid w:val="4DBA61BD"/>
    <w:rsid w:val="4DC64B62"/>
    <w:rsid w:val="4DDC6134"/>
    <w:rsid w:val="4DEB6B53"/>
    <w:rsid w:val="4E1B3100"/>
    <w:rsid w:val="4E3A738C"/>
    <w:rsid w:val="4E6A0F42"/>
    <w:rsid w:val="4E8B293A"/>
    <w:rsid w:val="4EB41738"/>
    <w:rsid w:val="502204E1"/>
    <w:rsid w:val="50493828"/>
    <w:rsid w:val="505D4E55"/>
    <w:rsid w:val="50720FD1"/>
    <w:rsid w:val="50807C3F"/>
    <w:rsid w:val="5081576A"/>
    <w:rsid w:val="512F6EC2"/>
    <w:rsid w:val="51C92E73"/>
    <w:rsid w:val="51FD2B1C"/>
    <w:rsid w:val="521F0CE5"/>
    <w:rsid w:val="523C1897"/>
    <w:rsid w:val="525E7A5F"/>
    <w:rsid w:val="52EC6E19"/>
    <w:rsid w:val="53312A7E"/>
    <w:rsid w:val="533E519B"/>
    <w:rsid w:val="534F73A8"/>
    <w:rsid w:val="53BC7B94"/>
    <w:rsid w:val="541F4FCC"/>
    <w:rsid w:val="544D1B39"/>
    <w:rsid w:val="55527E57"/>
    <w:rsid w:val="55545149"/>
    <w:rsid w:val="55765E4E"/>
    <w:rsid w:val="558E6E20"/>
    <w:rsid w:val="55FC0203"/>
    <w:rsid w:val="56116B96"/>
    <w:rsid w:val="561B17C3"/>
    <w:rsid w:val="56427E25"/>
    <w:rsid w:val="565F7902"/>
    <w:rsid w:val="57030BD5"/>
    <w:rsid w:val="577F432C"/>
    <w:rsid w:val="57853648"/>
    <w:rsid w:val="57DE6F4C"/>
    <w:rsid w:val="57F14ED1"/>
    <w:rsid w:val="58975A79"/>
    <w:rsid w:val="598B6C60"/>
    <w:rsid w:val="59A57D21"/>
    <w:rsid w:val="59AC10B0"/>
    <w:rsid w:val="59B12B6A"/>
    <w:rsid w:val="59B368E2"/>
    <w:rsid w:val="5A00764E"/>
    <w:rsid w:val="5A252C10"/>
    <w:rsid w:val="5A943A0F"/>
    <w:rsid w:val="5B084AE6"/>
    <w:rsid w:val="5B525C87"/>
    <w:rsid w:val="5B694D7F"/>
    <w:rsid w:val="5C470093"/>
    <w:rsid w:val="5C5679F9"/>
    <w:rsid w:val="5CDA369A"/>
    <w:rsid w:val="5CDC6150"/>
    <w:rsid w:val="5D4719CF"/>
    <w:rsid w:val="5D5C2EEE"/>
    <w:rsid w:val="5DCB1D21"/>
    <w:rsid w:val="5DE5267A"/>
    <w:rsid w:val="5E1436C8"/>
    <w:rsid w:val="5E1C432A"/>
    <w:rsid w:val="5E1E62F4"/>
    <w:rsid w:val="5E2F405E"/>
    <w:rsid w:val="5E657260"/>
    <w:rsid w:val="5E6C52B2"/>
    <w:rsid w:val="5EC703B5"/>
    <w:rsid w:val="5F217E4A"/>
    <w:rsid w:val="5F5E5D31"/>
    <w:rsid w:val="60B43FD6"/>
    <w:rsid w:val="60C413D5"/>
    <w:rsid w:val="611F03B9"/>
    <w:rsid w:val="61842912"/>
    <w:rsid w:val="62CC631F"/>
    <w:rsid w:val="63221FAF"/>
    <w:rsid w:val="63847A3D"/>
    <w:rsid w:val="63B55005"/>
    <w:rsid w:val="64826BAA"/>
    <w:rsid w:val="65660CAD"/>
    <w:rsid w:val="65765068"/>
    <w:rsid w:val="665054B9"/>
    <w:rsid w:val="667437DA"/>
    <w:rsid w:val="673821D5"/>
    <w:rsid w:val="67803B7C"/>
    <w:rsid w:val="67CE48E7"/>
    <w:rsid w:val="67D619EE"/>
    <w:rsid w:val="686E7CE6"/>
    <w:rsid w:val="688F63EC"/>
    <w:rsid w:val="68FC6826"/>
    <w:rsid w:val="69036813"/>
    <w:rsid w:val="69320EA6"/>
    <w:rsid w:val="69B12712"/>
    <w:rsid w:val="6A495FE1"/>
    <w:rsid w:val="6A8E65B0"/>
    <w:rsid w:val="6B160A7F"/>
    <w:rsid w:val="6B2018FE"/>
    <w:rsid w:val="6B233CD8"/>
    <w:rsid w:val="6B99345E"/>
    <w:rsid w:val="6BAA7419"/>
    <w:rsid w:val="6BAA7EC4"/>
    <w:rsid w:val="6D0907C7"/>
    <w:rsid w:val="6D0B2788"/>
    <w:rsid w:val="6D282CEC"/>
    <w:rsid w:val="6E95615F"/>
    <w:rsid w:val="6EA63EC8"/>
    <w:rsid w:val="6F022EAD"/>
    <w:rsid w:val="703A1AC1"/>
    <w:rsid w:val="708228FC"/>
    <w:rsid w:val="709C24CA"/>
    <w:rsid w:val="70B76860"/>
    <w:rsid w:val="71273DCD"/>
    <w:rsid w:val="71793B16"/>
    <w:rsid w:val="71D210B3"/>
    <w:rsid w:val="71D82F4F"/>
    <w:rsid w:val="724C4D63"/>
    <w:rsid w:val="728604BD"/>
    <w:rsid w:val="72BF19FC"/>
    <w:rsid w:val="72F05EEA"/>
    <w:rsid w:val="733046A8"/>
    <w:rsid w:val="734719E2"/>
    <w:rsid w:val="734F0210"/>
    <w:rsid w:val="73C577B9"/>
    <w:rsid w:val="743D26CC"/>
    <w:rsid w:val="757E66D1"/>
    <w:rsid w:val="75AA6994"/>
    <w:rsid w:val="76992370"/>
    <w:rsid w:val="77422BFC"/>
    <w:rsid w:val="77446974"/>
    <w:rsid w:val="778E58F1"/>
    <w:rsid w:val="77A85155"/>
    <w:rsid w:val="78320EC2"/>
    <w:rsid w:val="785D5F3F"/>
    <w:rsid w:val="78733806"/>
    <w:rsid w:val="78C66F37"/>
    <w:rsid w:val="790C1713"/>
    <w:rsid w:val="79110AD8"/>
    <w:rsid w:val="798B2638"/>
    <w:rsid w:val="798E2C60"/>
    <w:rsid w:val="79A04490"/>
    <w:rsid w:val="79E24ADD"/>
    <w:rsid w:val="79FA6B15"/>
    <w:rsid w:val="7A0B3779"/>
    <w:rsid w:val="7A8F43AA"/>
    <w:rsid w:val="7AE244DA"/>
    <w:rsid w:val="7B465873"/>
    <w:rsid w:val="7BA9149B"/>
    <w:rsid w:val="7BC02341"/>
    <w:rsid w:val="7C047992"/>
    <w:rsid w:val="7C0D37D8"/>
    <w:rsid w:val="7C195808"/>
    <w:rsid w:val="7C2E374F"/>
    <w:rsid w:val="7C7C6CE6"/>
    <w:rsid w:val="7C8571D0"/>
    <w:rsid w:val="7C8939C8"/>
    <w:rsid w:val="7E5971A9"/>
    <w:rsid w:val="7EBC3294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560" w:lineRule="exact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outlineLvl w:val="2"/>
    </w:pPr>
    <w:rPr>
      <w:rFonts w:ascii="仿宋_GB2312" w:hAnsi="Times New Roman" w:eastAsia="黑体" w:cs="Times New Roman"/>
      <w:b/>
      <w:bCs/>
      <w:spacing w:val="-4"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ind w:firstLine="200" w:firstLineChars="200"/>
      <w:outlineLvl w:val="3"/>
    </w:pPr>
    <w:rPr>
      <w:rFonts w:ascii="等线 Light" w:hAnsi="等线 Light" w:eastAsia="仿宋" w:cs="Times New Roman"/>
      <w:b/>
      <w:bCs/>
      <w:kern w:val="2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正文文本1"/>
    <w:basedOn w:val="1"/>
    <w:qFormat/>
    <w:uiPriority w:val="0"/>
    <w:pPr>
      <w:shd w:val="clear" w:color="auto" w:fill="FFFFFF"/>
      <w:spacing w:line="240" w:lineRule="atLeast"/>
      <w:jc w:val="left"/>
    </w:pPr>
    <w:rPr>
      <w:rFonts w:ascii="MingLiU" w:hAnsi="MingLiU" w:eastAsia="MingLiU" w:cs="Times New Roman"/>
      <w:spacing w:val="13"/>
      <w:sz w:val="14"/>
      <w:szCs w:val="20"/>
      <w:shd w:val="clear" w:color="auto" w:fill="FFFFFF"/>
    </w:rPr>
  </w:style>
  <w:style w:type="paragraph" w:customStyle="1" w:styleId="15">
    <w:name w:val="正文文本 (3)"/>
    <w:basedOn w:val="1"/>
    <w:qFormat/>
    <w:uiPriority w:val="0"/>
    <w:pPr>
      <w:shd w:val="clear" w:color="auto" w:fill="FFFFFF"/>
      <w:spacing w:line="240" w:lineRule="atLeast"/>
      <w:jc w:val="left"/>
    </w:pPr>
    <w:rPr>
      <w:rFonts w:ascii="MingLiU" w:hAnsi="MingLiU" w:eastAsia="MingLiU" w:cs="Times New Roman"/>
      <w:spacing w:val="12"/>
      <w:sz w:val="19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1421</Words>
  <Characters>1436</Characters>
  <Lines>0</Lines>
  <Paragraphs>0</Paragraphs>
  <TotalTime>262</TotalTime>
  <ScaleCrop>false</ScaleCrop>
  <LinksUpToDate>false</LinksUpToDate>
  <CharactersWithSpaces>1859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2024-07-17T06:28:00Z</dcterms:created>
  <dc:creator>zxzx-5</dc:creator>
  <cp:lastModifiedBy>Kavy</cp:lastModifiedBy>
  <cp:lastPrinted>2025-08-29T07:50:00Z</cp:lastPrinted>
  <dcterms:modified xsi:type="dcterms:W3CDTF">2025-09-04T03:02:15Z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444879F83B494F13B533C3541B3745B9_12</vt:lpwstr>
  </property>
  <property fmtid="{D5CDD505-2E9C-101B-9397-08002B2CF9AE}" pid="4" name="KSOTemplateDocerSaveRecord">
    <vt:lpwstr>eyJoZGlkIjoiOTI5ZDc2ZTM5MmFmMzk4YzdiOTk1YWM2NDAzZTFkZDAiLCJ1c2VySWQiOiIyNjAxMTA1OTgifQ==</vt:lpwstr>
  </property>
</Properties>
</file>